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F" w:rsidRDefault="00F56E11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  <w:r w:rsidRPr="00F56E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82.15pt;margin-top:36.15pt;width:255pt;height:749.25pt;z-index:251663360">
            <v:textbox>
              <w:txbxContent>
                <w:p w:rsidR="00612A70" w:rsidRDefault="00612A70">
                  <w:r>
                    <w:rPr>
                      <w:noProof/>
                    </w:rPr>
                    <w:drawing>
                      <wp:inline distT="0" distB="0" distL="0" distR="0">
                        <wp:extent cx="3046095" cy="2284730"/>
                        <wp:effectExtent l="19050" t="0" r="1905" b="0"/>
                        <wp:docPr id="2" name="圖片 1" descr="1335025177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350251774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095" cy="22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A70" w:rsidRDefault="00612A70">
                  <w:r>
                    <w:rPr>
                      <w:noProof/>
                    </w:rPr>
                    <w:drawing>
                      <wp:inline distT="0" distB="0" distL="0" distR="0">
                        <wp:extent cx="3046095" cy="2284730"/>
                        <wp:effectExtent l="19050" t="0" r="1905" b="0"/>
                        <wp:docPr id="3" name="圖片 2" descr="P11604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160455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095" cy="22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A70" w:rsidRDefault="00612A70">
                  <w:r>
                    <w:rPr>
                      <w:noProof/>
                    </w:rPr>
                    <w:drawing>
                      <wp:inline distT="0" distB="0" distL="0" distR="0">
                        <wp:extent cx="3046095" cy="2025650"/>
                        <wp:effectExtent l="19050" t="0" r="1905" b="0"/>
                        <wp:docPr id="5" name="圖片 4" descr="taipei10_20130109.600_1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ipei10_20130109.600_182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095" cy="202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A70" w:rsidRDefault="00612A70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046095" cy="2045335"/>
                        <wp:effectExtent l="19050" t="0" r="1905" b="0"/>
                        <wp:docPr id="6" name="圖片 5" descr="f_2779896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_2779896_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095" cy="204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56E11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2050" type="#_x0000_t138" style="position:absolute;left:0;text-align:left;margin-left:4.8pt;margin-top:45.25pt;width:258.75pt;height:31.5pt;z-index:251660288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經典海報體&quot;;v-text-reverse:t;v-text-kern:t" trim="t" fitpath="t" string="親愛的，我把廁所變美了"/>
            <w10:wrap type="square"/>
          </v:shape>
        </w:pict>
      </w:r>
      <w:r w:rsidR="00547CFF" w:rsidRPr="006F35EE">
        <w:rPr>
          <w:rFonts w:ascii="文鼎古印體" w:eastAsia="文鼎古印體" w:hint="eastAsia"/>
          <w:sz w:val="36"/>
          <w:szCs w:val="36"/>
          <w:u w:val="single"/>
        </w:rPr>
        <w:t>羅東國小102學年度環境教育、節能減碳教育暨健康促進教育專刊</w:t>
      </w:r>
    </w:p>
    <w:p w:rsidR="00547CFF" w:rsidRDefault="00547CFF" w:rsidP="00547CFF">
      <w:pPr>
        <w:rPr>
          <w:rFonts w:ascii="文鼎古印體" w:eastAsia="文鼎古印體"/>
          <w:sz w:val="36"/>
          <w:szCs w:val="36"/>
          <w:u w:val="single"/>
        </w:rPr>
        <w:sectPr w:rsidR="00547CFF" w:rsidSect="00E103D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547CFF" w:rsidRDefault="00547CFF" w:rsidP="00547CFF">
      <w:pPr>
        <w:rPr>
          <w:rFonts w:ascii="文鼎古印體" w:eastAsia="文鼎古印體"/>
          <w:sz w:val="36"/>
          <w:szCs w:val="36"/>
          <w:u w:val="single"/>
        </w:rPr>
        <w:sectPr w:rsidR="00547CFF" w:rsidSect="00547CF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612A70" w:rsidRDefault="00F56E11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  <w:r>
        <w:rPr>
          <w:rFonts w:ascii="文鼎古印體" w:eastAsia="文鼎古印體"/>
          <w:noProof/>
          <w:sz w:val="36"/>
          <w:szCs w:val="36"/>
          <w:u w:val="single"/>
        </w:rPr>
        <w:pict>
          <v:shape id="_x0000_s2051" type="#_x0000_t202" style="position:absolute;left:0;text-align:left;margin-left:-1.8pt;margin-top:12.15pt;width:258.75pt;height:404.25pt;z-index:251661312">
            <v:textbox>
              <w:txbxContent>
                <w:p w:rsidR="00D53009" w:rsidRDefault="00D53009" w:rsidP="00D53009">
                  <w:pPr>
                    <w:jc w:val="center"/>
                    <w:rPr>
                      <w:rFonts w:ascii="文鼎古印體" w:eastAsia="文鼎古印體"/>
                      <w:b/>
                      <w:sz w:val="28"/>
                      <w:szCs w:val="28"/>
                    </w:rPr>
                  </w:pPr>
                  <w:r w:rsidRPr="00D53009">
                    <w:rPr>
                      <w:rFonts w:ascii="文鼎古印體" w:eastAsia="文鼎古印體" w:hint="eastAsia"/>
                      <w:b/>
                      <w:sz w:val="28"/>
                      <w:szCs w:val="28"/>
                    </w:rPr>
                    <w:t>你可以這樣做</w:t>
                  </w:r>
                  <w:r>
                    <w:rPr>
                      <w:rFonts w:ascii="文鼎古印體" w:eastAsia="文鼎古印體"/>
                      <w:b/>
                      <w:sz w:val="28"/>
                      <w:szCs w:val="28"/>
                    </w:rPr>
                    <w:t>…</w:t>
                  </w:r>
                </w:p>
                <w:p w:rsidR="00D53009" w:rsidRPr="00847566" w:rsidRDefault="00D53009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  <w:t>以大自然為主題，佈置了花花草草，並且貼上植物圖片和說明</w:t>
                  </w:r>
                  <w:r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。</w:t>
                  </w:r>
                  <w:r w:rsidR="009C4044"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(</w:t>
                  </w:r>
                  <w:r w:rsidR="009C4044"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波斯頓蕨、山蘇花、黃金葛</w:t>
                  </w:r>
                  <w:r w:rsidR="009C4044"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都不錯</w:t>
                  </w:r>
                  <w:r w:rsidR="009C4044"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)</w:t>
                  </w:r>
                </w:p>
                <w:p w:rsidR="00D53009" w:rsidRPr="00847566" w:rsidRDefault="00D53009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  <w:t>貼上自己的紙雕作品，寫上有趣的笑話</w:t>
                  </w:r>
                  <w:r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。</w:t>
                  </w:r>
                </w:p>
                <w:p w:rsidR="00D53009" w:rsidRPr="00847566" w:rsidRDefault="00D53009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  <w:t>將</w:t>
                  </w:r>
                  <w:r w:rsidR="00A20DB0"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家中不用</w:t>
                  </w:r>
                  <w:r w:rsidRPr="00847566"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  <w:t>的馬克杯，放在廁所裡的石抬上，形形色色的杯子排排坐，</w:t>
                  </w:r>
                  <w:r w:rsidR="009C4044"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可</w:t>
                  </w:r>
                  <w:r w:rsidRPr="00847566">
                    <w:rPr>
                      <w:rFonts w:ascii="標楷體" w:eastAsia="標楷體" w:hAnsi="標楷體"/>
                      <w:color w:val="333333"/>
                      <w:sz w:val="20"/>
                      <w:szCs w:val="20"/>
                    </w:rPr>
                    <w:t>形成一種溫馨、可愛的氛圍</w:t>
                  </w:r>
                  <w:r w:rsidR="009C4044" w:rsidRPr="00847566">
                    <w:rPr>
                      <w:rFonts w:ascii="標楷體" w:eastAsia="標楷體" w:hAnsi="標楷體" w:hint="eastAsia"/>
                      <w:color w:val="333333"/>
                      <w:sz w:val="20"/>
                      <w:szCs w:val="20"/>
                    </w:rPr>
                    <w:t>。</w:t>
                  </w:r>
                </w:p>
                <w:p w:rsidR="009C4044" w:rsidRPr="00847566" w:rsidRDefault="009C4044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採用</w:t>
                  </w:r>
                  <w:r w:rsidR="00571447"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回收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物，像是保特瓶、玻璃瓶等可以回收再利用的資源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做相關布置。</w:t>
                  </w:r>
                </w:p>
                <w:p w:rsidR="009C4044" w:rsidRPr="00847566" w:rsidRDefault="009C4044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製作海報、圖片、標語</w:t>
                  </w:r>
                  <w:r w:rsidR="00F431E5"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、笑話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來美化廁所，最好可以融入不同主題或學科特色布置，像是交通安全常識、英文漫畫、詩詞、小品文欣賞等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9C4044" w:rsidRPr="00847566" w:rsidRDefault="00571447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透過美勞創作把廁所</w:t>
                  </w:r>
                  <w:r w:rsidR="00A20DB0"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名稱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改成「賞鳥亭」、「美人亭」，用視覺藝術創作，取代單調的男廁、女廁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571447" w:rsidRPr="00847566" w:rsidRDefault="00571447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營造主題廁所，如航海王、光之美少女</w:t>
                  </w:r>
                  <w:r w:rsidR="00612A7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、鬼屋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等，把要的主題的圖案、主角照、主角的口頭禪</w:t>
                  </w:r>
                  <w:r w:rsidR="00A20DB0"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(話語)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等，利用巧思佈滿廁所四週。</w:t>
                  </w:r>
                </w:p>
                <w:p w:rsidR="00571447" w:rsidRPr="00847566" w:rsidRDefault="00A20DB0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從夜市買些創意壁貼布置。(有點花錢喔)</w:t>
                  </w:r>
                </w:p>
                <w:p w:rsidR="00A20DB0" w:rsidRPr="00847566" w:rsidRDefault="009D63F4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班級</w:t>
                  </w:r>
                  <w:r w:rsidR="00E05B74"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搞笑</w:t>
                  </w:r>
                  <w:r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照片</w:t>
                  </w:r>
                  <w:r w:rsidR="00E05B74"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黏貼</w:t>
                  </w:r>
                  <w:r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布置</w:t>
                  </w:r>
                  <w:r w:rsidR="00E05B74"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。(</w:t>
                  </w:r>
                  <w:r w:rsidR="00E05B74" w:rsidRPr="00847566">
                    <w:rPr>
                      <w:rFonts w:ascii="標楷體" w:eastAsia="標楷體" w:hAnsi="標楷體" w:cs="細明體" w:hint="eastAsia"/>
                      <w:b/>
                      <w:sz w:val="20"/>
                      <w:szCs w:val="20"/>
                    </w:rPr>
                    <w:t>需護貝，並徵得照片中人物同意</w:t>
                  </w:r>
                  <w:r w:rsidR="00E05B74"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)</w:t>
                  </w:r>
                </w:p>
                <w:p w:rsidR="00E05B74" w:rsidRPr="00847566" w:rsidRDefault="00E05B74" w:rsidP="00D5300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47566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世界各國：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找來各國情境照片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當地知名景點或人物風情照片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  <w:r w:rsidRPr="00847566">
                    <w:rPr>
                      <w:rFonts w:ascii="標楷體" w:eastAsia="標楷體" w:hAnsi="標楷體"/>
                      <w:sz w:val="20"/>
                      <w:szCs w:val="20"/>
                    </w:rPr>
                    <w:t>作布置，讓學生上廁所像在環遊世界</w:t>
                  </w:r>
                  <w:r w:rsidRPr="0084756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F56E11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  <w:r>
        <w:rPr>
          <w:rFonts w:ascii="文鼎古印體" w:eastAsia="文鼎古印體"/>
          <w:noProof/>
          <w:sz w:val="36"/>
          <w:szCs w:val="36"/>
          <w:u w:val="single"/>
        </w:rPr>
        <w:pict>
          <v:shape id="_x0000_s2052" type="#_x0000_t202" style="position:absolute;left:0;text-align:left;margin-left:-1.8pt;margin-top:26.25pt;width:258.75pt;height:285pt;z-index:251662336">
            <v:textbox>
              <w:txbxContent>
                <w:p w:rsidR="00756CC9" w:rsidRPr="00756CC9" w:rsidRDefault="00756CC9" w:rsidP="00756CC9">
                  <w:pPr>
                    <w:jc w:val="center"/>
                    <w:rPr>
                      <w:rFonts w:ascii="文鼎古印體" w:eastAsia="文鼎古印體"/>
                    </w:rPr>
                  </w:pPr>
                  <w:r w:rsidRPr="00756CC9">
                    <w:rPr>
                      <w:rFonts w:ascii="文鼎古印體" w:eastAsia="文鼎古印體" w:hint="eastAsia"/>
                      <w:sz w:val="40"/>
                      <w:szCs w:val="40"/>
                      <w:highlight w:val="yellow"/>
                    </w:rPr>
                    <w:t>口</w:t>
                  </w:r>
                  <w:r w:rsidRPr="00756CC9">
                    <w:rPr>
                      <w:rFonts w:ascii="文鼎古印體" w:eastAsia="文鼎古印體" w:hint="eastAsia"/>
                    </w:rPr>
                    <w:t>說無憑，</w:t>
                  </w:r>
                  <w:r w:rsidRPr="00756CC9">
                    <w:rPr>
                      <w:rFonts w:ascii="文鼎古印體" w:eastAsia="文鼎古印體" w:hint="eastAsia"/>
                      <w:sz w:val="40"/>
                      <w:szCs w:val="40"/>
                      <w:highlight w:val="yellow"/>
                    </w:rPr>
                    <w:t>照片</w:t>
                  </w:r>
                  <w:r w:rsidRPr="00756CC9">
                    <w:rPr>
                      <w:rFonts w:ascii="文鼎古印體" w:eastAsia="文鼎古印體" w:hint="eastAsia"/>
                    </w:rPr>
                    <w:t>為證</w:t>
                  </w:r>
                </w:p>
                <w:p w:rsidR="00756CC9" w:rsidRDefault="00612A70" w:rsidP="00756CC9">
                  <w:r>
                    <w:rPr>
                      <w:noProof/>
                    </w:rPr>
                    <w:drawing>
                      <wp:inline distT="0" distB="0" distL="0" distR="0">
                        <wp:extent cx="3133725" cy="2353510"/>
                        <wp:effectExtent l="19050" t="0" r="9525" b="0"/>
                        <wp:docPr id="1" name="圖片 0" descr="118-13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8-13-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1938" cy="2359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612A70" w:rsidRDefault="00612A70" w:rsidP="00547CFF">
      <w:pPr>
        <w:jc w:val="center"/>
        <w:rPr>
          <w:rFonts w:ascii="文鼎古印體" w:eastAsia="文鼎古印體"/>
          <w:sz w:val="36"/>
          <w:szCs w:val="36"/>
          <w:u w:val="single"/>
        </w:rPr>
      </w:pPr>
    </w:p>
    <w:p w:rsidR="00547CFF" w:rsidRPr="00547CFF" w:rsidRDefault="00547CFF" w:rsidP="00547CFF">
      <w:pPr>
        <w:jc w:val="center"/>
        <w:rPr>
          <w:rFonts w:ascii="文鼎古印體" w:eastAsia="文鼎古印體"/>
          <w:sz w:val="36"/>
          <w:szCs w:val="36"/>
          <w:u w:val="single"/>
        </w:rPr>
        <w:sectPr w:rsidR="00547CFF" w:rsidRPr="00547CFF" w:rsidSect="00547CF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196764" w:rsidRDefault="00F56E11">
      <w:r>
        <w:rPr>
          <w:noProof/>
        </w:rPr>
        <w:lastRenderedPageBreak/>
        <w:pict>
          <v:shape id="_x0000_s2054" type="#_x0000_t202" style="position:absolute;margin-left:1.05pt;margin-top:4.65pt;width:257.85pt;height:774.75pt;z-index:251664384">
            <v:textbox>
              <w:txbxContent>
                <w:p w:rsidR="00612A70" w:rsidRDefault="00612A70">
                  <w:r>
                    <w:rPr>
                      <w:noProof/>
                    </w:rPr>
                    <w:drawing>
                      <wp:inline distT="0" distB="0" distL="0" distR="0">
                        <wp:extent cx="3017520" cy="1475740"/>
                        <wp:effectExtent l="19050" t="0" r="0" b="0"/>
                        <wp:docPr id="7" name="圖片 6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520" cy="147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A70" w:rsidRDefault="00612A70" w:rsidP="009E642F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209800" cy="1657350"/>
                        <wp:effectExtent l="19050" t="0" r="0" b="0"/>
                        <wp:docPr id="8" name="圖片 7" descr="1109146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09146006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8406" cy="1656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764" w:rsidRDefault="00196764" w:rsidP="0019676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895475" cy="2846958"/>
                        <wp:effectExtent l="19050" t="0" r="9525" b="0"/>
                        <wp:docPr id="9" name="圖片 8" descr="mart 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t 006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2846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764" w:rsidRDefault="00196764" w:rsidP="009E642F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276475" cy="1705919"/>
                        <wp:effectExtent l="19050" t="0" r="9525" b="0"/>
                        <wp:docPr id="10" name="圖片 9" descr="image0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57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0317" cy="1708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642F" w:rsidRDefault="009E642F" w:rsidP="009E642F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133600" cy="1599751"/>
                        <wp:effectExtent l="19050" t="0" r="0" b="0"/>
                        <wp:docPr id="16" name="圖片 15" descr="IMG_6851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6851(1).jp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254" cy="1598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196764"/>
    <w:p w:rsidR="00196764" w:rsidRDefault="00F56E11">
      <w:r>
        <w:rPr>
          <w:noProof/>
        </w:rPr>
        <w:pict>
          <v:shape id="_x0000_s2057" type="#_x0000_t202" style="position:absolute;margin-left:225.15pt;margin-top:23.4pt;width:86.25pt;height:26.25pt;z-index:251667456">
            <v:textbox>
              <w:txbxContent>
                <w:p w:rsidR="00F4321F" w:rsidRPr="00F4321F" w:rsidRDefault="00F4321F">
                  <w:pPr>
                    <w:rPr>
                      <w:sz w:val="20"/>
                      <w:szCs w:val="20"/>
                    </w:rPr>
                  </w:pPr>
                  <w:r w:rsidRPr="00F4321F">
                    <w:rPr>
                      <w:rFonts w:hint="eastAsia"/>
                      <w:sz w:val="20"/>
                      <w:szCs w:val="20"/>
                    </w:rPr>
                    <w:t>如有侵權請告知</w:t>
                  </w:r>
                </w:p>
              </w:txbxContent>
            </v:textbox>
          </v:shape>
        </w:pict>
      </w:r>
    </w:p>
    <w:p w:rsidR="00925DE3" w:rsidRPr="00547CFF" w:rsidRDefault="00F56E11">
      <w:r>
        <w:rPr>
          <w:noProof/>
        </w:rPr>
        <w:lastRenderedPageBreak/>
        <w:pict>
          <v:shape id="_x0000_s2056" type="#_x0000_t202" style="position:absolute;margin-left:120pt;margin-top:779.4pt;width:135pt;height:26.25pt;z-index:251666432">
            <v:textbox>
              <w:txbxContent>
                <w:p w:rsidR="00F4321F" w:rsidRPr="00F4321F" w:rsidRDefault="00F4321F">
                  <w:pPr>
                    <w:rPr>
                      <w:sz w:val="20"/>
                      <w:szCs w:val="20"/>
                    </w:rPr>
                  </w:pPr>
                  <w:r w:rsidRPr="00F4321F">
                    <w:rPr>
                      <w:rFonts w:hint="eastAsia"/>
                      <w:sz w:val="20"/>
                      <w:szCs w:val="20"/>
                    </w:rPr>
                    <w:t>羅東國小環保組製</w:t>
                  </w:r>
                  <w:r w:rsidRPr="00F4321F">
                    <w:rPr>
                      <w:rFonts w:hint="eastAsia"/>
                      <w:sz w:val="20"/>
                      <w:szCs w:val="20"/>
                    </w:rPr>
                    <w:t xml:space="preserve"> 10</w:t>
                  </w:r>
                  <w:r w:rsidRPr="00F4321F">
                    <w:rPr>
                      <w:rFonts w:hint="eastAsia"/>
                      <w:sz w:val="20"/>
                      <w:szCs w:val="20"/>
                    </w:rPr>
                    <w:t>月刊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margin-left:-.75pt;margin-top:4.65pt;width:255.75pt;height:774.75pt;z-index:251665408">
            <v:textbox>
              <w:txbxContent>
                <w:p w:rsidR="00196764" w:rsidRDefault="00196764" w:rsidP="0019676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3125" cy="2857500"/>
                        <wp:effectExtent l="19050" t="0" r="9525" b="0"/>
                        <wp:docPr id="11" name="圖片 10" descr="A12412513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1241251359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764" w:rsidRDefault="00196764" w:rsidP="00196764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057525" cy="2448456"/>
                        <wp:effectExtent l="19050" t="0" r="9525" b="0"/>
                        <wp:docPr id="12" name="圖片 11" descr="image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1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525" cy="2448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764" w:rsidRDefault="00196764" w:rsidP="00196764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543050" cy="2062207"/>
                        <wp:effectExtent l="19050" t="0" r="0" b="0"/>
                        <wp:docPr id="13" name="圖片 12" descr="image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38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2062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438275" cy="2161009"/>
                        <wp:effectExtent l="19050" t="0" r="9525" b="0"/>
                        <wp:docPr id="14" name="圖片 13" descr="toilet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ilet05.JP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672" cy="2164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764" w:rsidRDefault="009E642F" w:rsidP="009E642F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506485" cy="1949662"/>
                        <wp:effectExtent l="19050" t="0" r="8115" b="0"/>
                        <wp:docPr id="17" name="圖片 16" descr="6349712272853388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34971227285338821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4923" cy="1948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25DE3" w:rsidRPr="00547CFF" w:rsidSect="00547CFF">
      <w:pgSz w:w="11906" w:h="16838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6E" w:rsidRDefault="001F2A6E" w:rsidP="00547CFF">
      <w:r>
        <w:separator/>
      </w:r>
    </w:p>
  </w:endnote>
  <w:endnote w:type="continuationSeparator" w:id="1">
    <w:p w:rsidR="001F2A6E" w:rsidRDefault="001F2A6E" w:rsidP="0054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6E" w:rsidRDefault="001F2A6E" w:rsidP="00547CFF">
      <w:r>
        <w:separator/>
      </w:r>
    </w:p>
  </w:footnote>
  <w:footnote w:type="continuationSeparator" w:id="1">
    <w:p w:rsidR="001F2A6E" w:rsidRDefault="001F2A6E" w:rsidP="00547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EC5"/>
    <w:multiLevelType w:val="hybridMultilevel"/>
    <w:tmpl w:val="10D41C24"/>
    <w:lvl w:ilvl="0" w:tplc="B1A6C390">
      <w:start w:val="1"/>
      <w:numFmt w:val="decimal"/>
      <w:lvlText w:val="%1."/>
      <w:lvlJc w:val="left"/>
      <w:pPr>
        <w:ind w:left="375" w:hanging="375"/>
      </w:pPr>
      <w:rPr>
        <w:rFonts w:ascii="文鼎古印體" w:eastAsia="文鼎古印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CFF"/>
    <w:rsid w:val="00196764"/>
    <w:rsid w:val="001F2A6E"/>
    <w:rsid w:val="005369FE"/>
    <w:rsid w:val="00547CFF"/>
    <w:rsid w:val="00571447"/>
    <w:rsid w:val="005D6E9B"/>
    <w:rsid w:val="00612A70"/>
    <w:rsid w:val="006C63E9"/>
    <w:rsid w:val="00756CC9"/>
    <w:rsid w:val="00847566"/>
    <w:rsid w:val="00925DE3"/>
    <w:rsid w:val="009C4044"/>
    <w:rsid w:val="009D63F4"/>
    <w:rsid w:val="009E642F"/>
    <w:rsid w:val="00A20DB0"/>
    <w:rsid w:val="00D53009"/>
    <w:rsid w:val="00E05B74"/>
    <w:rsid w:val="00E371B9"/>
    <w:rsid w:val="00F431E5"/>
    <w:rsid w:val="00F4321F"/>
    <w:rsid w:val="00F455B8"/>
    <w:rsid w:val="00F5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C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7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CFF"/>
    <w:rPr>
      <w:sz w:val="20"/>
      <w:szCs w:val="20"/>
    </w:rPr>
  </w:style>
  <w:style w:type="paragraph" w:styleId="a7">
    <w:name w:val="List Paragraph"/>
    <w:basedOn w:val="a"/>
    <w:uiPriority w:val="34"/>
    <w:qFormat/>
    <w:rsid w:val="00D5300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</Words>
  <Characters>91</Characters>
  <Application>Microsoft Office Word</Application>
  <DocSecurity>0</DocSecurity>
  <Lines>1</Lines>
  <Paragraphs>1</Paragraphs>
  <ScaleCrop>false</ScaleCrop>
  <Company>888TIGER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14</cp:revision>
  <dcterms:created xsi:type="dcterms:W3CDTF">2013-10-05T14:07:00Z</dcterms:created>
  <dcterms:modified xsi:type="dcterms:W3CDTF">2013-10-05T15:33:00Z</dcterms:modified>
</cp:coreProperties>
</file>